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F0" w:rsidRPr="00055C92" w:rsidRDefault="00F571F0" w:rsidP="00F571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– график  размещения заказов на поставки товаров,</w:t>
      </w:r>
      <w:r w:rsidRPr="00055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выполнение работ, оказание услуг для нужд</w:t>
      </w:r>
    </w:p>
    <w:p w:rsidR="00F571F0" w:rsidRPr="00055C92" w:rsidRDefault="00F571F0" w:rsidP="00F571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Pr="00F571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Дум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</w:t>
      </w:r>
      <w:r w:rsidRPr="00F571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F571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Талицкого</w:t>
      </w:r>
      <w:proofErr w:type="spellEnd"/>
      <w:r w:rsidRPr="00F571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городского округа</w:t>
      </w:r>
      <w:r w:rsidRPr="00055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 на 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201</w:t>
      </w:r>
      <w:r w:rsidR="00397D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2934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-2016</w:t>
      </w:r>
      <w:r w:rsidRPr="00055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год</w:t>
      </w:r>
    </w:p>
    <w:tbl>
      <w:tblPr>
        <w:tblW w:w="0" w:type="auto"/>
        <w:jc w:val="center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340"/>
        <w:gridCol w:w="1106"/>
        <w:gridCol w:w="567"/>
        <w:gridCol w:w="2410"/>
        <w:gridCol w:w="9072"/>
      </w:tblGrid>
      <w:tr w:rsidR="00F571F0" w:rsidRPr="00055C92" w:rsidTr="00397DC0">
        <w:trPr>
          <w:gridBefore w:val="1"/>
          <w:gridAfter w:val="2"/>
          <w:wBefore w:w="539" w:type="dxa"/>
          <w:wAfter w:w="11482" w:type="dxa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1F0" w:rsidRPr="00055C92" w:rsidRDefault="00F571F0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1F0" w:rsidRPr="00055C92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1F0" w:rsidRPr="00055C92" w:rsidRDefault="00F571F0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1F0" w:rsidRPr="00055C92" w:rsidTr="00397D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5"/>
          </w:tcPr>
          <w:p w:rsidR="00F571F0" w:rsidRPr="00055C92" w:rsidRDefault="00F571F0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72" w:type="dxa"/>
          </w:tcPr>
          <w:p w:rsidR="00F571F0" w:rsidRPr="00055C92" w:rsidRDefault="00F571F0" w:rsidP="00F571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F571F0" w:rsidRPr="00055C92" w:rsidTr="00397D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5"/>
          </w:tcPr>
          <w:p w:rsidR="00F571F0" w:rsidRPr="00055C92" w:rsidRDefault="00F571F0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F571F0" w:rsidRDefault="00F571F0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9BA" w:rsidRPr="007404FE" w:rsidRDefault="007404FE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ул.Луначарского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duma</w:t>
            </w:r>
            <w:r w:rsidRPr="007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krk</w:t>
            </w:r>
            <w:proofErr w:type="spellEnd"/>
            <w:r w:rsidRPr="007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571F0" w:rsidRPr="00055C92" w:rsidTr="00397D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5"/>
          </w:tcPr>
          <w:p w:rsidR="00F571F0" w:rsidRPr="00055C92" w:rsidRDefault="00F571F0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9072" w:type="dxa"/>
          </w:tcPr>
          <w:p w:rsidR="00F571F0" w:rsidRPr="007404FE" w:rsidRDefault="007404FE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6654007492</w:t>
            </w:r>
          </w:p>
        </w:tc>
      </w:tr>
      <w:tr w:rsidR="00F571F0" w:rsidRPr="00055C92" w:rsidTr="00397D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5"/>
          </w:tcPr>
          <w:p w:rsidR="00F571F0" w:rsidRPr="00055C92" w:rsidRDefault="00F571F0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9072" w:type="dxa"/>
          </w:tcPr>
          <w:p w:rsidR="00F571F0" w:rsidRPr="007404FE" w:rsidRDefault="007404FE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665401001</w:t>
            </w:r>
            <w:bookmarkStart w:id="0" w:name="_GoBack"/>
            <w:bookmarkEnd w:id="0"/>
          </w:p>
        </w:tc>
      </w:tr>
      <w:tr w:rsidR="00F571F0" w:rsidRPr="00055C92" w:rsidTr="00397D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5"/>
          </w:tcPr>
          <w:p w:rsidR="00F571F0" w:rsidRPr="00055C92" w:rsidRDefault="00F571F0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9072" w:type="dxa"/>
          </w:tcPr>
          <w:p w:rsidR="00F571F0" w:rsidRPr="007404FE" w:rsidRDefault="007404FE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65249000000</w:t>
            </w:r>
          </w:p>
        </w:tc>
      </w:tr>
    </w:tbl>
    <w:p w:rsidR="00F571F0" w:rsidRPr="00055C92" w:rsidRDefault="00F571F0" w:rsidP="00F571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312"/>
        <w:gridCol w:w="992"/>
        <w:gridCol w:w="850"/>
        <w:gridCol w:w="709"/>
        <w:gridCol w:w="1275"/>
        <w:gridCol w:w="1560"/>
        <w:gridCol w:w="992"/>
        <w:gridCol w:w="426"/>
        <w:gridCol w:w="283"/>
        <w:gridCol w:w="283"/>
        <w:gridCol w:w="1418"/>
        <w:gridCol w:w="141"/>
        <w:gridCol w:w="852"/>
        <w:gridCol w:w="425"/>
        <w:gridCol w:w="283"/>
        <w:gridCol w:w="1276"/>
        <w:gridCol w:w="316"/>
        <w:gridCol w:w="340"/>
        <w:gridCol w:w="340"/>
        <w:gridCol w:w="133"/>
        <w:gridCol w:w="289"/>
        <w:gridCol w:w="708"/>
        <w:gridCol w:w="1276"/>
      </w:tblGrid>
      <w:tr w:rsidR="00F571F0" w:rsidRPr="00D0641A" w:rsidTr="00397DC0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992" w:type="dxa"/>
            <w:vMerge w:val="restart"/>
            <w:vAlign w:val="center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ОКВЭД</w:t>
            </w:r>
          </w:p>
        </w:tc>
        <w:tc>
          <w:tcPr>
            <w:tcW w:w="850" w:type="dxa"/>
            <w:vMerge w:val="restart"/>
            <w:vAlign w:val="center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ОКДП</w:t>
            </w:r>
          </w:p>
        </w:tc>
        <w:tc>
          <w:tcPr>
            <w:tcW w:w="11052" w:type="dxa"/>
            <w:gridSpan w:val="17"/>
            <w:vAlign w:val="center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Условия контракта</w:t>
            </w:r>
          </w:p>
        </w:tc>
        <w:tc>
          <w:tcPr>
            <w:tcW w:w="997" w:type="dxa"/>
            <w:gridSpan w:val="2"/>
            <w:vMerge w:val="restart"/>
            <w:vAlign w:val="center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Способ размещения заказа</w:t>
            </w:r>
          </w:p>
        </w:tc>
        <w:tc>
          <w:tcPr>
            <w:tcW w:w="1276" w:type="dxa"/>
            <w:vMerge w:val="restart"/>
            <w:vAlign w:val="center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Обоснование внесения изменений</w:t>
            </w:r>
          </w:p>
        </w:tc>
      </w:tr>
      <w:tr w:rsidR="00F571F0" w:rsidRPr="00D0641A" w:rsidTr="00397DC0">
        <w:trPr>
          <w:cantSplit/>
        </w:trPr>
        <w:tc>
          <w:tcPr>
            <w:tcW w:w="851" w:type="dxa"/>
            <w:gridSpan w:val="2"/>
            <w:vMerge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№ заказа (№ лота)</w:t>
            </w:r>
          </w:p>
        </w:tc>
        <w:tc>
          <w:tcPr>
            <w:tcW w:w="1275" w:type="dxa"/>
            <w:vMerge w:val="restart"/>
            <w:vAlign w:val="center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 контракта</w:t>
            </w:r>
          </w:p>
        </w:tc>
        <w:tc>
          <w:tcPr>
            <w:tcW w:w="1560" w:type="dxa"/>
            <w:vMerge w:val="restart"/>
            <w:vAlign w:val="center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Количество (объем)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Ориентировочная начальная (максимальная) цена контракта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Условия финансового обеспечения исполнения контракта (включая размер аванса &lt;1&gt;)</w:t>
            </w:r>
          </w:p>
        </w:tc>
        <w:tc>
          <w:tcPr>
            <w:tcW w:w="2405" w:type="dxa"/>
            <w:gridSpan w:val="5"/>
            <w:vAlign w:val="center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График осуществления процедур закупки</w:t>
            </w:r>
          </w:p>
        </w:tc>
        <w:tc>
          <w:tcPr>
            <w:tcW w:w="997" w:type="dxa"/>
            <w:gridSpan w:val="2"/>
            <w:vMerge/>
            <w:vAlign w:val="bottom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1F0" w:rsidRPr="00D0641A" w:rsidTr="00397DC0">
        <w:trPr>
          <w:cantSplit/>
        </w:trPr>
        <w:tc>
          <w:tcPr>
            <w:tcW w:w="851" w:type="dxa"/>
            <w:gridSpan w:val="2"/>
            <w:vMerge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bottom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vAlign w:val="bottom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Срок размещения заказа</w:t>
            </w: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br/>
              <w:t>(мес., год)</w:t>
            </w:r>
          </w:p>
        </w:tc>
        <w:tc>
          <w:tcPr>
            <w:tcW w:w="1129" w:type="dxa"/>
            <w:gridSpan w:val="4"/>
            <w:vAlign w:val="center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Срок исполнения контракта (месяц, год)</w:t>
            </w:r>
          </w:p>
        </w:tc>
        <w:tc>
          <w:tcPr>
            <w:tcW w:w="997" w:type="dxa"/>
            <w:gridSpan w:val="2"/>
            <w:vMerge/>
            <w:vAlign w:val="bottom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1F0" w:rsidRPr="00D0641A" w:rsidTr="00397DC0">
        <w:tc>
          <w:tcPr>
            <w:tcW w:w="851" w:type="dxa"/>
            <w:gridSpan w:val="2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gridSpan w:val="3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vAlign w:val="bottom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  <w:gridSpan w:val="3"/>
            <w:vAlign w:val="bottom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vAlign w:val="bottom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29" w:type="dxa"/>
            <w:gridSpan w:val="4"/>
            <w:vAlign w:val="bottom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7" w:type="dxa"/>
            <w:gridSpan w:val="2"/>
            <w:vAlign w:val="bottom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F571F0" w:rsidRPr="00D0641A" w:rsidTr="00397DC0">
        <w:tc>
          <w:tcPr>
            <w:tcW w:w="851" w:type="dxa"/>
            <w:gridSpan w:val="2"/>
          </w:tcPr>
          <w:p w:rsidR="00F571F0" w:rsidRPr="00D0641A" w:rsidRDefault="007404FE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91201130920002242221</w:t>
            </w:r>
          </w:p>
        </w:tc>
        <w:tc>
          <w:tcPr>
            <w:tcW w:w="992" w:type="dxa"/>
          </w:tcPr>
          <w:p w:rsidR="00F571F0" w:rsidRPr="00D0641A" w:rsidRDefault="007404FE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64.20.11</w:t>
            </w:r>
          </w:p>
        </w:tc>
        <w:tc>
          <w:tcPr>
            <w:tcW w:w="850" w:type="dxa"/>
          </w:tcPr>
          <w:p w:rsidR="00F571F0" w:rsidRPr="00D0641A" w:rsidRDefault="007404FE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6420020</w:t>
            </w:r>
          </w:p>
        </w:tc>
        <w:tc>
          <w:tcPr>
            <w:tcW w:w="709" w:type="dxa"/>
          </w:tcPr>
          <w:p w:rsidR="00F571F0" w:rsidRPr="00D0641A" w:rsidRDefault="007404FE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F571F0" w:rsidRPr="00D0641A" w:rsidRDefault="007404FE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Оказание услуг электросвязи</w:t>
            </w:r>
          </w:p>
        </w:tc>
        <w:tc>
          <w:tcPr>
            <w:tcW w:w="1560" w:type="dxa"/>
          </w:tcPr>
          <w:p w:rsidR="00F571F0" w:rsidRPr="00D0641A" w:rsidRDefault="007404FE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Безпрерывное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предоставление связи</w:t>
            </w:r>
          </w:p>
        </w:tc>
        <w:tc>
          <w:tcPr>
            <w:tcW w:w="992" w:type="dxa"/>
          </w:tcPr>
          <w:p w:rsidR="00F571F0" w:rsidRPr="00D0641A" w:rsidRDefault="008078B4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gridSpan w:val="3"/>
          </w:tcPr>
          <w:p w:rsidR="00F571F0" w:rsidRPr="00D0641A" w:rsidRDefault="007404FE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vAlign w:val="bottom"/>
          </w:tcPr>
          <w:p w:rsidR="00F571F0" w:rsidRPr="00D0641A" w:rsidRDefault="002934C1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75 000</w:t>
            </w:r>
            <w:r w:rsidR="007404F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60" w:type="dxa"/>
            <w:gridSpan w:val="3"/>
            <w:vAlign w:val="bottom"/>
          </w:tcPr>
          <w:p w:rsidR="00F571F0" w:rsidRPr="00D0641A" w:rsidRDefault="007404FE" w:rsidP="008078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Оплата </w:t>
            </w:r>
            <w:r w:rsidR="002934C1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после выставления счета на оплату</w:t>
            </w:r>
            <w:r w:rsidR="008078B4">
              <w:rPr>
                <w:rFonts w:ascii="Times New Roman" w:eastAsia="Times New Roman" w:hAnsi="Times New Roman" w:cs="Times New Roman"/>
                <w:lang w:eastAsia="ru-RU"/>
              </w:rPr>
              <w:t>, согласно действующим тарифам</w:t>
            </w:r>
          </w:p>
        </w:tc>
        <w:tc>
          <w:tcPr>
            <w:tcW w:w="1276" w:type="dxa"/>
            <w:vAlign w:val="bottom"/>
          </w:tcPr>
          <w:p w:rsidR="007404FE" w:rsidRDefault="002934C1" w:rsidP="007404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</w:t>
            </w:r>
            <w:r w:rsidR="007404FE">
              <w:rPr>
                <w:rFonts w:ascii="Times New Roman" w:eastAsia="Times New Roman" w:hAnsi="Times New Roman" w:cs="Times New Roman"/>
                <w:lang w:eastAsia="ru-RU"/>
              </w:rPr>
              <w:t xml:space="preserve">рь </w:t>
            </w:r>
          </w:p>
          <w:p w:rsidR="00F571F0" w:rsidRPr="00D0641A" w:rsidRDefault="007404FE" w:rsidP="007404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 г.</w:t>
            </w:r>
          </w:p>
        </w:tc>
        <w:tc>
          <w:tcPr>
            <w:tcW w:w="1129" w:type="dxa"/>
            <w:gridSpan w:val="4"/>
            <w:vAlign w:val="bottom"/>
          </w:tcPr>
          <w:p w:rsidR="00F571F0" w:rsidRPr="00D0641A" w:rsidRDefault="007404FE" w:rsidP="00293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 201</w:t>
            </w:r>
            <w:r w:rsidR="002934C1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997" w:type="dxa"/>
            <w:gridSpan w:val="2"/>
            <w:vAlign w:val="bottom"/>
          </w:tcPr>
          <w:p w:rsidR="00F571F0" w:rsidRPr="00D0641A" w:rsidRDefault="007404FE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Единственный поставщик</w:t>
            </w:r>
          </w:p>
        </w:tc>
        <w:tc>
          <w:tcPr>
            <w:tcW w:w="1276" w:type="dxa"/>
          </w:tcPr>
          <w:p w:rsidR="00F571F0" w:rsidRPr="00D0641A" w:rsidRDefault="00F571F0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9F3" w:rsidRPr="00D0641A" w:rsidTr="00397DC0">
        <w:tc>
          <w:tcPr>
            <w:tcW w:w="851" w:type="dxa"/>
            <w:gridSpan w:val="2"/>
          </w:tcPr>
          <w:p w:rsidR="003439F3" w:rsidRDefault="003439F3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3439F3" w:rsidRDefault="003439F3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439F3" w:rsidRDefault="003439F3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439F3" w:rsidRDefault="003439F3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439F3" w:rsidRDefault="003439F3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439F3" w:rsidRDefault="003439F3" w:rsidP="00D35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3439F3" w:rsidRDefault="003439F3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439F3" w:rsidRDefault="003439F3" w:rsidP="00975F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7553C1" w:rsidRDefault="007553C1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439F3" w:rsidRDefault="003439F3" w:rsidP="0034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439F3" w:rsidRDefault="003439F3" w:rsidP="007404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gridSpan w:val="4"/>
            <w:vAlign w:val="bottom"/>
          </w:tcPr>
          <w:p w:rsidR="003439F3" w:rsidRDefault="003439F3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Align w:val="bottom"/>
          </w:tcPr>
          <w:p w:rsidR="003439F3" w:rsidRDefault="003439F3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439F3" w:rsidRPr="00D0641A" w:rsidRDefault="003439F3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1F0" w:rsidRPr="00055C92" w:rsidTr="00397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539" w:type="dxa"/>
          <w:wAfter w:w="1984" w:type="dxa"/>
        </w:trPr>
        <w:tc>
          <w:tcPr>
            <w:tcW w:w="71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AB0" w:rsidRDefault="00020AB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1F0" w:rsidRPr="007404FE" w:rsidRDefault="007404FE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Толкачев А.Г.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1F0" w:rsidRPr="00055C92" w:rsidRDefault="00F571F0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1F0" w:rsidRPr="00055C92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1F0" w:rsidRPr="00055C92" w:rsidRDefault="00F571F0" w:rsidP="00397DC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1F0" w:rsidRPr="00055C92" w:rsidRDefault="00381CC5" w:rsidP="00293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1F0" w:rsidRPr="00055C92" w:rsidRDefault="00F571F0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1F0" w:rsidRPr="00055C92" w:rsidRDefault="002934C1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</w:t>
            </w:r>
            <w:r w:rsidR="007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1F0" w:rsidRPr="00055C92" w:rsidRDefault="00F571F0" w:rsidP="00397DC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1F0" w:rsidRPr="00055C92" w:rsidRDefault="007404FE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1F0" w:rsidRPr="00055C92" w:rsidRDefault="00F571F0" w:rsidP="00397DC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1F0" w:rsidRPr="00055C92" w:rsidTr="00397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539" w:type="dxa"/>
          <w:wAfter w:w="1984" w:type="dxa"/>
          <w:cantSplit/>
          <w:trHeight w:val="562"/>
        </w:trPr>
        <w:tc>
          <w:tcPr>
            <w:tcW w:w="71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71F0" w:rsidRPr="00055C92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 руководителя (уполномоченного должностного лица) заказчика)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71F0" w:rsidRPr="00055C92" w:rsidRDefault="00F571F0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1F0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F571F0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71F0" w:rsidRPr="00055C92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  <w:r w:rsidR="00807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1F0" w:rsidRPr="00055C92" w:rsidRDefault="00F571F0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71F0" w:rsidRPr="00055C92" w:rsidRDefault="00F571F0" w:rsidP="00397D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утверждения)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1F0" w:rsidRPr="00055C92" w:rsidRDefault="00F571F0" w:rsidP="00397D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5A44" w:rsidRDefault="00B65A44" w:rsidP="008078B4">
      <w:pPr>
        <w:autoSpaceDE w:val="0"/>
        <w:autoSpaceDN w:val="0"/>
        <w:spacing w:before="120" w:after="0" w:line="240" w:lineRule="auto"/>
      </w:pPr>
    </w:p>
    <w:sectPr w:rsidR="00B65A44" w:rsidSect="008078B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F0"/>
    <w:rsid w:val="00020AB0"/>
    <w:rsid w:val="00063DCF"/>
    <w:rsid w:val="00076CE6"/>
    <w:rsid w:val="0009320B"/>
    <w:rsid w:val="000C1D6B"/>
    <w:rsid w:val="000C4A85"/>
    <w:rsid w:val="000C5B1C"/>
    <w:rsid w:val="001356C2"/>
    <w:rsid w:val="0016509A"/>
    <w:rsid w:val="00187679"/>
    <w:rsid w:val="00195AF3"/>
    <w:rsid w:val="001A70A5"/>
    <w:rsid w:val="001B4510"/>
    <w:rsid w:val="001C25F7"/>
    <w:rsid w:val="001F3D15"/>
    <w:rsid w:val="00225CE7"/>
    <w:rsid w:val="00260B4B"/>
    <w:rsid w:val="00290169"/>
    <w:rsid w:val="002934C1"/>
    <w:rsid w:val="002D1321"/>
    <w:rsid w:val="003439F3"/>
    <w:rsid w:val="003559BA"/>
    <w:rsid w:val="00375FD4"/>
    <w:rsid w:val="00381CC5"/>
    <w:rsid w:val="00397DC0"/>
    <w:rsid w:val="003B3DF8"/>
    <w:rsid w:val="003D36E5"/>
    <w:rsid w:val="003D53D4"/>
    <w:rsid w:val="00491A19"/>
    <w:rsid w:val="004A6341"/>
    <w:rsid w:val="004C667B"/>
    <w:rsid w:val="004E6029"/>
    <w:rsid w:val="0051690B"/>
    <w:rsid w:val="0056192A"/>
    <w:rsid w:val="00626158"/>
    <w:rsid w:val="00635F99"/>
    <w:rsid w:val="006819E5"/>
    <w:rsid w:val="006F3619"/>
    <w:rsid w:val="0070024C"/>
    <w:rsid w:val="00701BD7"/>
    <w:rsid w:val="0070695F"/>
    <w:rsid w:val="00720FE7"/>
    <w:rsid w:val="007404FE"/>
    <w:rsid w:val="007553C1"/>
    <w:rsid w:val="007644EE"/>
    <w:rsid w:val="00784CC4"/>
    <w:rsid w:val="007D1F23"/>
    <w:rsid w:val="008078B4"/>
    <w:rsid w:val="008561DC"/>
    <w:rsid w:val="00860617"/>
    <w:rsid w:val="0087337A"/>
    <w:rsid w:val="00897E4A"/>
    <w:rsid w:val="00902C1D"/>
    <w:rsid w:val="00975F65"/>
    <w:rsid w:val="00A20C1A"/>
    <w:rsid w:val="00A34EBA"/>
    <w:rsid w:val="00A41A53"/>
    <w:rsid w:val="00A8705B"/>
    <w:rsid w:val="00B07E26"/>
    <w:rsid w:val="00B43CD5"/>
    <w:rsid w:val="00B65A44"/>
    <w:rsid w:val="00C0174C"/>
    <w:rsid w:val="00C10FF1"/>
    <w:rsid w:val="00CA47DD"/>
    <w:rsid w:val="00CB4ECF"/>
    <w:rsid w:val="00CC0259"/>
    <w:rsid w:val="00CD1843"/>
    <w:rsid w:val="00CE4655"/>
    <w:rsid w:val="00D33876"/>
    <w:rsid w:val="00D357BC"/>
    <w:rsid w:val="00D44FA2"/>
    <w:rsid w:val="00D45AA8"/>
    <w:rsid w:val="00D70C33"/>
    <w:rsid w:val="00D77171"/>
    <w:rsid w:val="00D975D1"/>
    <w:rsid w:val="00DE5705"/>
    <w:rsid w:val="00E32B89"/>
    <w:rsid w:val="00E7229B"/>
    <w:rsid w:val="00E97819"/>
    <w:rsid w:val="00ED4E39"/>
    <w:rsid w:val="00F06758"/>
    <w:rsid w:val="00F571F0"/>
    <w:rsid w:val="00F9161F"/>
    <w:rsid w:val="00F95FBD"/>
    <w:rsid w:val="00FA0DEB"/>
    <w:rsid w:val="00FB1921"/>
    <w:rsid w:val="00FB447C"/>
    <w:rsid w:val="00FC62EA"/>
    <w:rsid w:val="00FC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2013-12-26T07:46:00Z</cp:lastPrinted>
  <dcterms:created xsi:type="dcterms:W3CDTF">2013-11-25T05:04:00Z</dcterms:created>
  <dcterms:modified xsi:type="dcterms:W3CDTF">2013-12-26T07:49:00Z</dcterms:modified>
</cp:coreProperties>
</file>